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17" w:rsidRPr="00F23B69" w:rsidRDefault="00D55417" w:rsidP="00D55417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</w:t>
      </w:r>
      <w:r w:rsidRPr="003357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Pr="003357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p w:rsidR="00465A91" w:rsidRDefault="00465A91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общеобразовательного учреждения «Средняя школа № 90»</w:t>
      </w:r>
    </w:p>
    <w:p w:rsidR="00A552ED" w:rsidRDefault="00A552ED" w:rsidP="00D55417">
      <w:pPr>
        <w:jc w:val="center"/>
        <w:outlineLvl w:val="0"/>
        <w:rPr>
          <w:b/>
          <w:sz w:val="28"/>
          <w:szCs w:val="28"/>
        </w:rPr>
      </w:pPr>
    </w:p>
    <w:p w:rsidR="00A552ED" w:rsidRDefault="00A552ED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Концепции развития математического образования </w:t>
      </w:r>
    </w:p>
    <w:p w:rsidR="00A552ED" w:rsidRDefault="00A552ED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МСО г. Ярославля по кластерным направлениям»</w:t>
      </w:r>
    </w:p>
    <w:p w:rsidR="00A552ED" w:rsidRDefault="00A552ED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(«Интеллектуальные игры для развития личности и поддержки математики»)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62"/>
        <w:gridCol w:w="4110"/>
        <w:gridCol w:w="3686"/>
        <w:gridCol w:w="3685"/>
        <w:gridCol w:w="1637"/>
      </w:tblGrid>
      <w:tr w:rsidR="0001366A" w:rsidTr="00C42066">
        <w:tc>
          <w:tcPr>
            <w:tcW w:w="540" w:type="dxa"/>
            <w:vAlign w:val="center"/>
          </w:tcPr>
          <w:p w:rsidR="00D55417" w:rsidRDefault="00D55417" w:rsidP="000A455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2" w:type="dxa"/>
            <w:vAlign w:val="center"/>
          </w:tcPr>
          <w:p w:rsidR="00D55417" w:rsidRDefault="00D55417" w:rsidP="000A4550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4110" w:type="dxa"/>
            <w:vAlign w:val="center"/>
          </w:tcPr>
          <w:p w:rsidR="00D55417" w:rsidRDefault="00D55417" w:rsidP="000A4550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686" w:type="dxa"/>
            <w:vAlign w:val="center"/>
          </w:tcPr>
          <w:p w:rsidR="00D55417" w:rsidRDefault="00D55417" w:rsidP="000A4550">
            <w:pPr>
              <w:jc w:val="center"/>
            </w:pPr>
            <w:r>
              <w:t>Ожидаемые</w:t>
            </w:r>
          </w:p>
          <w:p w:rsidR="00D55417" w:rsidRDefault="00D55417" w:rsidP="000A4550">
            <w:pPr>
              <w:jc w:val="center"/>
            </w:pPr>
            <w:r>
              <w:t>результаты</w:t>
            </w:r>
          </w:p>
        </w:tc>
        <w:tc>
          <w:tcPr>
            <w:tcW w:w="3685" w:type="dxa"/>
            <w:vAlign w:val="center"/>
          </w:tcPr>
          <w:p w:rsidR="00D55417" w:rsidRDefault="00D55417" w:rsidP="000A4550">
            <w:pPr>
              <w:jc w:val="center"/>
            </w:pPr>
            <w:r>
              <w:t>Достигнутые</w:t>
            </w:r>
          </w:p>
          <w:p w:rsidR="00D55417" w:rsidRDefault="00D55417" w:rsidP="000A4550">
            <w:pPr>
              <w:jc w:val="center"/>
            </w:pPr>
            <w:r>
              <w:t>результаты</w:t>
            </w:r>
          </w:p>
        </w:tc>
        <w:tc>
          <w:tcPr>
            <w:tcW w:w="1637" w:type="dxa"/>
            <w:vAlign w:val="center"/>
          </w:tcPr>
          <w:p w:rsidR="00D55417" w:rsidRDefault="00D55417" w:rsidP="000A4550">
            <w:pPr>
              <w:jc w:val="center"/>
            </w:pPr>
            <w:r>
              <w:t>Что не выполнено</w:t>
            </w:r>
          </w:p>
          <w:p w:rsidR="00D55417" w:rsidRDefault="00D55417" w:rsidP="000A4550">
            <w:pPr>
              <w:jc w:val="center"/>
            </w:pPr>
            <w:r>
              <w:t>(указать по какой причине)</w:t>
            </w:r>
          </w:p>
        </w:tc>
      </w:tr>
      <w:tr w:rsidR="0001366A" w:rsidTr="00393A40">
        <w:trPr>
          <w:trHeight w:val="3184"/>
        </w:trPr>
        <w:tc>
          <w:tcPr>
            <w:tcW w:w="540" w:type="dxa"/>
          </w:tcPr>
          <w:p w:rsidR="00D55417" w:rsidRDefault="00D55417" w:rsidP="000A4550">
            <w:pPr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D55417" w:rsidRDefault="00393A40" w:rsidP="00A552ED">
            <w:pPr>
              <w:autoSpaceDE w:val="0"/>
              <w:autoSpaceDN w:val="0"/>
              <w:adjustRightInd w:val="0"/>
            </w:pPr>
            <w:r>
              <w:t>Организационное обеспечение деятельности в рамках проекта</w:t>
            </w:r>
          </w:p>
        </w:tc>
        <w:tc>
          <w:tcPr>
            <w:tcW w:w="4110" w:type="dxa"/>
          </w:tcPr>
          <w:p w:rsidR="005E6E21" w:rsidRDefault="005E6E21" w:rsidP="00A55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Презентация курса внеурочной деятельности «Старт-ГО» в рамках </w:t>
            </w:r>
            <w:r w:rsidRPr="005E6E21">
              <w:rPr>
                <w:color w:val="000000"/>
              </w:rPr>
              <w:t>“</w:t>
            </w:r>
            <w:r>
              <w:rPr>
                <w:color w:val="000000"/>
              </w:rPr>
              <w:t>Ярмарки предложений» для обучающихся и родителей</w:t>
            </w:r>
            <w:r w:rsidR="008226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(законных представителей)</w:t>
            </w:r>
          </w:p>
          <w:p w:rsidR="005E6E21" w:rsidRDefault="005E6E21" w:rsidP="00A552ED">
            <w:pPr>
              <w:rPr>
                <w:color w:val="000000"/>
              </w:rPr>
            </w:pPr>
          </w:p>
          <w:p w:rsidR="00393A40" w:rsidRDefault="00393A40" w:rsidP="00A552ED">
            <w:pPr>
              <w:rPr>
                <w:color w:val="000000"/>
              </w:rPr>
            </w:pPr>
          </w:p>
          <w:p w:rsidR="00393A40" w:rsidRDefault="00393A40" w:rsidP="00A552ED">
            <w:pPr>
              <w:rPr>
                <w:color w:val="000000"/>
              </w:rPr>
            </w:pPr>
          </w:p>
          <w:p w:rsidR="00393A40" w:rsidRDefault="00393A40" w:rsidP="00A552ED">
            <w:pPr>
              <w:rPr>
                <w:color w:val="000000"/>
              </w:rPr>
            </w:pPr>
          </w:p>
          <w:p w:rsidR="0001366A" w:rsidRDefault="00F55CA5" w:rsidP="00A552ED">
            <w:pPr>
              <w:rPr>
                <w:color w:val="000000"/>
              </w:rPr>
            </w:pPr>
            <w:r>
              <w:rPr>
                <w:color w:val="000000"/>
              </w:rPr>
              <w:t>Разработка рабочих программ, методических и учебных материалов курсов внеурочной деятельности «Старт-Го»</w:t>
            </w:r>
          </w:p>
          <w:p w:rsidR="00393A40" w:rsidRDefault="00393A40" w:rsidP="00A552ED">
            <w:pPr>
              <w:rPr>
                <w:color w:val="000000"/>
              </w:rPr>
            </w:pPr>
          </w:p>
          <w:p w:rsidR="00393A40" w:rsidRDefault="00393A40" w:rsidP="00A552ED">
            <w:pPr>
              <w:rPr>
                <w:color w:val="000000"/>
              </w:rPr>
            </w:pPr>
          </w:p>
          <w:p w:rsidR="00393A40" w:rsidRDefault="00393A40" w:rsidP="00A552ED">
            <w:pPr>
              <w:rPr>
                <w:color w:val="000000"/>
              </w:rPr>
            </w:pPr>
          </w:p>
          <w:p w:rsidR="00393A40" w:rsidRDefault="00393A40" w:rsidP="00A552ED">
            <w:pPr>
              <w:rPr>
                <w:color w:val="000000"/>
              </w:rPr>
            </w:pPr>
          </w:p>
          <w:p w:rsidR="00393A40" w:rsidRDefault="00393A40" w:rsidP="00A552ED"/>
        </w:tc>
        <w:tc>
          <w:tcPr>
            <w:tcW w:w="3686" w:type="dxa"/>
          </w:tcPr>
          <w:p w:rsidR="002A400D" w:rsidRDefault="00822628" w:rsidP="000A4550">
            <w:r>
              <w:t>Сформированные группы обучающихся в количестве 12-16 человек в 5-6 классах, сохранение контингента</w:t>
            </w:r>
          </w:p>
          <w:p w:rsidR="00393A40" w:rsidRDefault="00393A40" w:rsidP="000A4550"/>
          <w:p w:rsidR="00393A40" w:rsidRDefault="00393A40" w:rsidP="000A4550"/>
          <w:p w:rsidR="002A400D" w:rsidRDefault="00393A40" w:rsidP="000A4550">
            <w:pPr>
              <w:rPr>
                <w:i/>
              </w:rPr>
            </w:pPr>
            <w:r>
              <w:t>Электронная рекламная  презентация курса</w:t>
            </w:r>
          </w:p>
          <w:p w:rsidR="002A400D" w:rsidRDefault="002A400D" w:rsidP="000A4550">
            <w:pPr>
              <w:rPr>
                <w:i/>
              </w:rPr>
            </w:pPr>
          </w:p>
          <w:p w:rsidR="002A400D" w:rsidRPr="00393A40" w:rsidRDefault="00393A40" w:rsidP="000A4550">
            <w:r>
              <w:t>Разработаны и утверждены рабочие программы курсов внеурочной деятельности в 5-6 классах «Старт-ГО»</w:t>
            </w:r>
          </w:p>
          <w:p w:rsidR="002A400D" w:rsidRDefault="002A400D" w:rsidP="000A4550"/>
          <w:p w:rsidR="002A400D" w:rsidRDefault="002A400D" w:rsidP="000A4550"/>
          <w:p w:rsidR="002A400D" w:rsidRDefault="002A400D" w:rsidP="000A4550"/>
          <w:p w:rsidR="002A400D" w:rsidRDefault="002A400D" w:rsidP="000A4550"/>
          <w:p w:rsidR="002A400D" w:rsidRPr="002A400D" w:rsidRDefault="002A400D" w:rsidP="000A4550"/>
        </w:tc>
        <w:tc>
          <w:tcPr>
            <w:tcW w:w="3685" w:type="dxa"/>
          </w:tcPr>
          <w:p w:rsidR="00D55417" w:rsidRDefault="00822628" w:rsidP="00942E40">
            <w:r>
              <w:t>Сформированы группы</w:t>
            </w:r>
          </w:p>
          <w:p w:rsidR="00BD0DED" w:rsidRDefault="00BD0DED" w:rsidP="00942E40">
            <w:r>
              <w:t>5классы: 1 труппа 12 человек -2 часа в неделю</w:t>
            </w:r>
          </w:p>
          <w:p w:rsidR="00BD0DED" w:rsidRDefault="00BD0DED" w:rsidP="00942E40">
            <w:r>
              <w:t>6 классы: 1 группа 12 человек – 2 часа в неделю</w:t>
            </w:r>
          </w:p>
          <w:p w:rsidR="00BD0DED" w:rsidRDefault="00BD0DED" w:rsidP="00942E40">
            <w:r>
              <w:t>100%-ое сохранение контингента</w:t>
            </w:r>
          </w:p>
          <w:p w:rsidR="00FD0FDD" w:rsidRDefault="00FD0FDD" w:rsidP="00FD0FDD">
            <w:pPr>
              <w:rPr>
                <w:i/>
              </w:rPr>
            </w:pPr>
            <w:r>
              <w:t>Электронная рекламная  презентация курса</w:t>
            </w:r>
          </w:p>
          <w:p w:rsidR="00FD0FDD" w:rsidRDefault="00FD0FDD" w:rsidP="00FD0FDD">
            <w:pPr>
              <w:rPr>
                <w:i/>
              </w:rPr>
            </w:pPr>
          </w:p>
          <w:p w:rsidR="00393A40" w:rsidRPr="00393A40" w:rsidRDefault="00393A40" w:rsidP="00393A40">
            <w:r>
              <w:t>Разработаны и утверждены рабочие программы курсов внеурочной деятельности в 5-6 классах «Старт-ГО»</w:t>
            </w:r>
          </w:p>
          <w:p w:rsidR="00393A40" w:rsidRDefault="00393A40" w:rsidP="00393A40"/>
          <w:p w:rsidR="00393A40" w:rsidRDefault="00393A40" w:rsidP="00942E40"/>
          <w:p w:rsidR="00393A40" w:rsidRPr="00822628" w:rsidRDefault="00393A40" w:rsidP="00942E40"/>
          <w:p w:rsidR="002A400D" w:rsidRDefault="002A400D" w:rsidP="00942E40">
            <w:pPr>
              <w:rPr>
                <w:i/>
              </w:rPr>
            </w:pPr>
          </w:p>
          <w:p w:rsidR="002A400D" w:rsidRDefault="002A400D" w:rsidP="00942E40">
            <w:pPr>
              <w:rPr>
                <w:i/>
              </w:rPr>
            </w:pPr>
          </w:p>
          <w:p w:rsidR="00393A40" w:rsidRPr="00393A40" w:rsidRDefault="00393A40" w:rsidP="00942E40"/>
        </w:tc>
        <w:tc>
          <w:tcPr>
            <w:tcW w:w="1637" w:type="dxa"/>
          </w:tcPr>
          <w:p w:rsidR="00D55417" w:rsidRDefault="00D55417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</w:tc>
      </w:tr>
      <w:tr w:rsidR="0001366A" w:rsidTr="00C42066">
        <w:tc>
          <w:tcPr>
            <w:tcW w:w="540" w:type="dxa"/>
          </w:tcPr>
          <w:p w:rsidR="00D55417" w:rsidRDefault="00712651" w:rsidP="000A4550">
            <w:pPr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F55CA5" w:rsidRPr="000B3E65" w:rsidRDefault="00F55CA5" w:rsidP="00F55CA5">
            <w:pPr>
              <w:autoSpaceDE w:val="0"/>
              <w:autoSpaceDN w:val="0"/>
              <w:adjustRightInd w:val="0"/>
            </w:pPr>
            <w:r>
              <w:t>П</w:t>
            </w:r>
            <w:r w:rsidRPr="000B3E65">
              <w:t xml:space="preserve">овышение квалификации педагогов по </w:t>
            </w:r>
            <w:r w:rsidRPr="000B3E65">
              <w:lastRenderedPageBreak/>
              <w:t>освоению технологии</w:t>
            </w:r>
            <w:r>
              <w:t xml:space="preserve"> интеллектуальных игр</w:t>
            </w:r>
          </w:p>
          <w:p w:rsidR="00F55CA5" w:rsidRDefault="00F55CA5" w:rsidP="00F55C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09B4">
              <w:rPr>
                <w:color w:val="000000"/>
              </w:rPr>
              <w:t>рганизация обмена опытом с педагогами, распространение опыта</w:t>
            </w:r>
            <w:r>
              <w:rPr>
                <w:color w:val="000000"/>
              </w:rPr>
              <w:t>.</w:t>
            </w:r>
          </w:p>
          <w:p w:rsidR="00D55417" w:rsidRDefault="00D55417" w:rsidP="00A552ED">
            <w:pPr>
              <w:autoSpaceDE w:val="0"/>
              <w:autoSpaceDN w:val="0"/>
              <w:adjustRightInd w:val="0"/>
              <w:snapToGrid w:val="0"/>
              <w:ind w:right="57"/>
            </w:pPr>
          </w:p>
          <w:p w:rsidR="00F55CA5" w:rsidRDefault="00F55CA5" w:rsidP="00A552ED">
            <w:pPr>
              <w:autoSpaceDE w:val="0"/>
              <w:autoSpaceDN w:val="0"/>
              <w:adjustRightInd w:val="0"/>
              <w:snapToGrid w:val="0"/>
              <w:ind w:right="57"/>
            </w:pPr>
          </w:p>
        </w:tc>
        <w:tc>
          <w:tcPr>
            <w:tcW w:w="4110" w:type="dxa"/>
          </w:tcPr>
          <w:p w:rsidR="0001366A" w:rsidRDefault="00F55CA5" w:rsidP="005E6E21">
            <w:r>
              <w:lastRenderedPageBreak/>
              <w:t>Сотрудничество с общественной организацией «</w:t>
            </w:r>
            <w:proofErr w:type="gramStart"/>
            <w:r w:rsidR="005E6E21">
              <w:t>Ярославский</w:t>
            </w:r>
            <w:proofErr w:type="gramEnd"/>
            <w:r w:rsidR="005E6E21">
              <w:t xml:space="preserve"> Го-клуб</w:t>
            </w:r>
            <w:r>
              <w:t>»</w:t>
            </w:r>
            <w:r w:rsidR="005E6E21">
              <w:t>.</w:t>
            </w:r>
          </w:p>
          <w:p w:rsidR="005E6E21" w:rsidRDefault="005E6E21" w:rsidP="005E6E21">
            <w:r>
              <w:lastRenderedPageBreak/>
              <w:t>Методические встречи, мастер-классы, дистанционная коммуникация</w:t>
            </w:r>
          </w:p>
          <w:p w:rsidR="00822628" w:rsidRDefault="00822628" w:rsidP="005E6E21"/>
          <w:p w:rsidR="00822628" w:rsidRDefault="00822628" w:rsidP="005E6E21">
            <w:r>
              <w:t xml:space="preserve">Освоение информационных ресурсов </w:t>
            </w:r>
            <w:r w:rsidR="00393A40">
              <w:t xml:space="preserve">электронном </w:t>
            </w:r>
            <w:proofErr w:type="gramStart"/>
            <w:r w:rsidR="00393A40">
              <w:t>формате</w:t>
            </w:r>
            <w:proofErr w:type="gramEnd"/>
            <w:r>
              <w:t>, необходимых для реализации проекта</w:t>
            </w:r>
          </w:p>
          <w:p w:rsidR="005E6E21" w:rsidRDefault="005E6E21" w:rsidP="005E6E21"/>
          <w:p w:rsidR="00FE24D3" w:rsidRDefault="00FE24D3" w:rsidP="00FE24D3">
            <w:r>
              <w:t>Творческий отчет педагога на педагогическом совете школе по теме «П</w:t>
            </w:r>
            <w:r w:rsidRPr="009B23CD">
              <w:t>опуляризация математических знани</w:t>
            </w:r>
            <w:r>
              <w:t>й и математического образования через интеллектуальные математические игры (ГО)»</w:t>
            </w:r>
          </w:p>
          <w:p w:rsidR="005E6E21" w:rsidRDefault="005E6E21" w:rsidP="005E6E21"/>
          <w:p w:rsidR="005E6E21" w:rsidRPr="00F55CA5" w:rsidRDefault="005E6E21" w:rsidP="005E6E21"/>
        </w:tc>
        <w:tc>
          <w:tcPr>
            <w:tcW w:w="3686" w:type="dxa"/>
          </w:tcPr>
          <w:p w:rsidR="00393A40" w:rsidRDefault="00393A40" w:rsidP="000A4550">
            <w:r>
              <w:lastRenderedPageBreak/>
              <w:t>Пополнение банка методических материалов информационными ресурсами</w:t>
            </w:r>
          </w:p>
          <w:p w:rsidR="00393A40" w:rsidRDefault="00393A40" w:rsidP="000A4550"/>
          <w:p w:rsidR="00393A40" w:rsidRDefault="00393A40" w:rsidP="000A4550"/>
          <w:p w:rsidR="00702822" w:rsidRDefault="00702822" w:rsidP="000A4550"/>
          <w:p w:rsidR="00702822" w:rsidRDefault="00702822" w:rsidP="000A4550"/>
          <w:p w:rsidR="00702822" w:rsidRDefault="00702822" w:rsidP="000A4550">
            <w:r>
              <w:t>Использование новых методических ресурсов в учебной деятельности</w:t>
            </w:r>
          </w:p>
        </w:tc>
        <w:tc>
          <w:tcPr>
            <w:tcW w:w="3685" w:type="dxa"/>
          </w:tcPr>
          <w:p w:rsidR="00D55417" w:rsidRDefault="00393A40" w:rsidP="000A4550">
            <w:r>
              <w:lastRenderedPageBreak/>
              <w:t>Пополнение банка методических материалов информационными ресурсами</w:t>
            </w:r>
          </w:p>
          <w:p w:rsidR="00702822" w:rsidRDefault="00702822" w:rsidP="000A4550"/>
          <w:p w:rsidR="00702822" w:rsidRDefault="00702822" w:rsidP="000A4550"/>
          <w:p w:rsidR="00702822" w:rsidRDefault="00702822" w:rsidP="000A4550"/>
          <w:p w:rsidR="00702822" w:rsidRDefault="00702822" w:rsidP="000A4550"/>
          <w:p w:rsidR="00702822" w:rsidRDefault="00702822" w:rsidP="000A4550">
            <w:r>
              <w:t>Использование новых методических ресурсов в учебной деятельности</w:t>
            </w:r>
          </w:p>
        </w:tc>
        <w:tc>
          <w:tcPr>
            <w:tcW w:w="1637" w:type="dxa"/>
          </w:tcPr>
          <w:p w:rsidR="00D55417" w:rsidRDefault="00D55417" w:rsidP="000A4550"/>
        </w:tc>
      </w:tr>
      <w:tr w:rsidR="00F55CA5" w:rsidTr="00C42066">
        <w:tc>
          <w:tcPr>
            <w:tcW w:w="540" w:type="dxa"/>
          </w:tcPr>
          <w:p w:rsidR="00F55CA5" w:rsidRDefault="00F55CA5" w:rsidP="000A4550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2" w:type="dxa"/>
          </w:tcPr>
          <w:p w:rsidR="00822628" w:rsidRPr="00C25279" w:rsidRDefault="00822628" w:rsidP="00822628">
            <w:pPr>
              <w:jc w:val="both"/>
            </w:pPr>
            <w:r>
              <w:t>В</w:t>
            </w:r>
            <w:r w:rsidRPr="00C25279">
              <w:t>овлечение детей в интеллектуальную деятельность посредством математических игр; раннее приобщение к интеллектуальному спорту</w:t>
            </w:r>
          </w:p>
          <w:p w:rsidR="00F55CA5" w:rsidRDefault="00F55CA5" w:rsidP="00F55CA5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</w:tcPr>
          <w:p w:rsidR="00F55CA5" w:rsidRDefault="005E6E21" w:rsidP="00A552ED">
            <w:r>
              <w:t>Учебные занятия в рамках курса внеурочной деятельности «Старт-ГО»</w:t>
            </w:r>
          </w:p>
          <w:p w:rsidR="005E6E21" w:rsidRDefault="005E6E21" w:rsidP="00A552ED"/>
          <w:p w:rsidR="005E6E21" w:rsidRDefault="005E6E21" w:rsidP="00A552ED">
            <w:r w:rsidRPr="00510C0E">
              <w:t>Работа над  исследовательскими и творческими проектами</w:t>
            </w:r>
            <w:r>
              <w:t>. Выбор тем для работы в школьном научном обществе «Старт в будущее»</w:t>
            </w:r>
          </w:p>
          <w:p w:rsidR="005E6E21" w:rsidRDefault="005E6E21" w:rsidP="00A552ED"/>
          <w:p w:rsidR="005E6E21" w:rsidRPr="005E6E21" w:rsidRDefault="005E6E21" w:rsidP="00A552ED">
            <w:r>
              <w:t xml:space="preserve">Проведение настольных и компьютерных турниров между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</w:tc>
        <w:tc>
          <w:tcPr>
            <w:tcW w:w="3686" w:type="dxa"/>
          </w:tcPr>
          <w:p w:rsidR="00702822" w:rsidRDefault="00702822" w:rsidP="000A4550"/>
          <w:p w:rsidR="00702822" w:rsidRDefault="00702822" w:rsidP="000A4550"/>
          <w:p w:rsidR="00702822" w:rsidRDefault="00702822" w:rsidP="000A4550"/>
          <w:p w:rsidR="00702822" w:rsidRDefault="00702822" w:rsidP="000A4550"/>
          <w:p w:rsidR="00702822" w:rsidRDefault="00702822" w:rsidP="000A4550">
            <w:proofErr w:type="gramStart"/>
            <w:r>
              <w:t>50% участие обучающихся курса в ГО-турнирах</w:t>
            </w:r>
            <w:proofErr w:type="gramEnd"/>
          </w:p>
          <w:p w:rsidR="00702822" w:rsidRDefault="00702822" w:rsidP="000A4550"/>
          <w:p w:rsidR="00702822" w:rsidRDefault="00702822" w:rsidP="000A4550"/>
          <w:p w:rsidR="00702822" w:rsidRDefault="00702822" w:rsidP="000A4550"/>
          <w:p w:rsidR="00F55CA5" w:rsidRDefault="00702822" w:rsidP="000A4550">
            <w:proofErr w:type="gramStart"/>
            <w:r>
              <w:t>100% участие обучающихся курса в ГО-турнирах</w:t>
            </w:r>
            <w:proofErr w:type="gramEnd"/>
          </w:p>
        </w:tc>
        <w:tc>
          <w:tcPr>
            <w:tcW w:w="3685" w:type="dxa"/>
          </w:tcPr>
          <w:p w:rsidR="00702822" w:rsidRDefault="00702822" w:rsidP="000A4550"/>
          <w:p w:rsidR="00702822" w:rsidRDefault="00702822" w:rsidP="000A4550"/>
          <w:p w:rsidR="00702822" w:rsidRDefault="00702822" w:rsidP="000A4550"/>
          <w:p w:rsidR="00702822" w:rsidRDefault="00702822" w:rsidP="000A4550"/>
          <w:p w:rsidR="00702822" w:rsidRDefault="00702822" w:rsidP="000A4550">
            <w:proofErr w:type="gramStart"/>
            <w:r>
              <w:t>50% участие обучающихся курса в ГО-турнирах</w:t>
            </w:r>
            <w:proofErr w:type="gramEnd"/>
          </w:p>
          <w:p w:rsidR="00702822" w:rsidRDefault="00702822" w:rsidP="000A4550"/>
          <w:p w:rsidR="00702822" w:rsidRDefault="00702822" w:rsidP="000A4550"/>
          <w:p w:rsidR="00702822" w:rsidRDefault="00702822" w:rsidP="000A4550"/>
          <w:p w:rsidR="00F55CA5" w:rsidRDefault="00702822" w:rsidP="000A4550">
            <w:proofErr w:type="gramStart"/>
            <w:r>
              <w:t>100% участие обучающихся курса в ГО-турнирах</w:t>
            </w:r>
            <w:proofErr w:type="gramEnd"/>
          </w:p>
        </w:tc>
        <w:tc>
          <w:tcPr>
            <w:tcW w:w="1637" w:type="dxa"/>
          </w:tcPr>
          <w:p w:rsidR="00F55CA5" w:rsidRDefault="00F55CA5" w:rsidP="000A4550"/>
        </w:tc>
      </w:tr>
    </w:tbl>
    <w:p w:rsidR="00D55417" w:rsidRPr="006D3193" w:rsidRDefault="00D55417" w:rsidP="00D55417"/>
    <w:p w:rsidR="00D55417" w:rsidRDefault="00D55417" w:rsidP="00D55417"/>
    <w:p w:rsidR="00D55417" w:rsidRDefault="00D55417" w:rsidP="00D55417"/>
    <w:p w:rsidR="00D55417" w:rsidRPr="003613ED" w:rsidRDefault="00712651" w:rsidP="00D55417">
      <w:r>
        <w:t>Отчет составила</w:t>
      </w:r>
      <w:r w:rsidR="00D55417">
        <w:t xml:space="preserve">: </w:t>
      </w:r>
      <w:r>
        <w:t>директор школы № 90 Куприянова Н.Н.</w:t>
      </w:r>
    </w:p>
    <w:p w:rsidR="00D55417" w:rsidRDefault="00D55417" w:rsidP="00D55417"/>
    <w:p w:rsidR="00380070" w:rsidRDefault="00380070"/>
    <w:sectPr w:rsidR="0038007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4DA"/>
    <w:multiLevelType w:val="hybridMultilevel"/>
    <w:tmpl w:val="EAD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0AB9"/>
    <w:multiLevelType w:val="hybridMultilevel"/>
    <w:tmpl w:val="1376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6673"/>
    <w:multiLevelType w:val="hybridMultilevel"/>
    <w:tmpl w:val="E74E5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845E6"/>
    <w:multiLevelType w:val="hybridMultilevel"/>
    <w:tmpl w:val="8C3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45F55"/>
    <w:multiLevelType w:val="hybridMultilevel"/>
    <w:tmpl w:val="C79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4DDD"/>
    <w:multiLevelType w:val="hybridMultilevel"/>
    <w:tmpl w:val="990E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832"/>
    <w:multiLevelType w:val="hybridMultilevel"/>
    <w:tmpl w:val="23D2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62B48"/>
    <w:multiLevelType w:val="hybridMultilevel"/>
    <w:tmpl w:val="7E4CC65C"/>
    <w:lvl w:ilvl="0" w:tplc="16AAD08C">
      <w:start w:val="1"/>
      <w:numFmt w:val="bullet"/>
      <w:lvlText w:val="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8">
    <w:nsid w:val="636E46EE"/>
    <w:multiLevelType w:val="hybridMultilevel"/>
    <w:tmpl w:val="A8BE3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D4302"/>
    <w:multiLevelType w:val="hybridMultilevel"/>
    <w:tmpl w:val="B386A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55417"/>
    <w:rsid w:val="0001366A"/>
    <w:rsid w:val="0002600E"/>
    <w:rsid w:val="001863F0"/>
    <w:rsid w:val="002A400D"/>
    <w:rsid w:val="00380070"/>
    <w:rsid w:val="00393A40"/>
    <w:rsid w:val="00465A91"/>
    <w:rsid w:val="005E6E21"/>
    <w:rsid w:val="00627BDD"/>
    <w:rsid w:val="00702822"/>
    <w:rsid w:val="00712651"/>
    <w:rsid w:val="00822628"/>
    <w:rsid w:val="00942E40"/>
    <w:rsid w:val="00A552ED"/>
    <w:rsid w:val="00BD0DED"/>
    <w:rsid w:val="00C37DF7"/>
    <w:rsid w:val="00C42066"/>
    <w:rsid w:val="00C42708"/>
    <w:rsid w:val="00D55417"/>
    <w:rsid w:val="00E83DEC"/>
    <w:rsid w:val="00EB7964"/>
    <w:rsid w:val="00F55CA5"/>
    <w:rsid w:val="00FD0FDD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55417"/>
    <w:pPr>
      <w:widowControl w:val="0"/>
      <w:suppressLineNumbers/>
      <w:suppressAutoHyphens/>
    </w:pPr>
    <w:rPr>
      <w:rFonts w:eastAsia="SimSun"/>
      <w:kern w:val="2"/>
      <w:lang w:eastAsia="zh-CN"/>
    </w:rPr>
  </w:style>
  <w:style w:type="paragraph" w:styleId="a4">
    <w:name w:val="List Paragraph"/>
    <w:basedOn w:val="a"/>
    <w:qFormat/>
    <w:rsid w:val="00712651"/>
    <w:pPr>
      <w:ind w:left="720"/>
      <w:contextualSpacing/>
    </w:pPr>
  </w:style>
  <w:style w:type="paragraph" w:styleId="a5">
    <w:name w:val="Normal (Web)"/>
    <w:basedOn w:val="a"/>
    <w:uiPriority w:val="99"/>
    <w:rsid w:val="00942E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Промежуточный отчет по реализации проекта</vt:lpstr>
      <vt:lpstr>за I полугодие 2016/2017 учебного года</vt:lpstr>
      <vt:lpstr>муниципального общеобразовательного учреждения «Средняя школа № 90»</vt:lpstr>
      <vt:lpstr/>
      <vt:lpstr>«Реализация Концепции развития математического образования </vt:lpstr>
      <vt:lpstr>в МСО г. Ярославля по кластерным направлениям»</vt:lpstr>
      <vt:lpstr>(«Интеллектуальные игры для развития личности и поддержки математики»)</vt:lpstr>
      <vt:lpstr/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2016-12-21T11:06:00Z</dcterms:created>
  <dcterms:modified xsi:type="dcterms:W3CDTF">2016-12-29T09:36:00Z</dcterms:modified>
</cp:coreProperties>
</file>